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B238" w14:textId="55942315" w:rsidR="00791AA7" w:rsidRPr="00B141AE" w:rsidRDefault="003638F3" w:rsidP="003E394C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19834" wp14:editId="3F89C9D4">
            <wp:simplePos x="0" y="0"/>
            <wp:positionH relativeFrom="column">
              <wp:posOffset>-713105</wp:posOffset>
            </wp:positionH>
            <wp:positionV relativeFrom="paragraph">
              <wp:posOffset>361315</wp:posOffset>
            </wp:positionV>
            <wp:extent cx="6830695" cy="4565015"/>
            <wp:effectExtent l="0" t="0" r="8255" b="6985"/>
            <wp:wrapTight wrapText="bothSides">
              <wp:wrapPolygon edited="0">
                <wp:start x="0" y="0"/>
                <wp:lineTo x="0" y="21543"/>
                <wp:lineTo x="21566" y="21543"/>
                <wp:lineTo x="2156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贵州省医疗门诊收费票据（电子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954" w:rsidRPr="00B141AE">
        <w:rPr>
          <w:rFonts w:ascii="仿宋_GB2312" w:eastAsia="仿宋_GB2312" w:hAnsi="仿宋" w:hint="eastAsia"/>
          <w:sz w:val="32"/>
          <w:szCs w:val="32"/>
        </w:rPr>
        <w:t>附件</w:t>
      </w:r>
      <w:r w:rsidR="004E2583">
        <w:rPr>
          <w:rFonts w:ascii="仿宋_GB2312" w:eastAsia="仿宋_GB2312" w:hAnsi="仿宋" w:hint="eastAsia"/>
          <w:sz w:val="32"/>
          <w:szCs w:val="32"/>
        </w:rPr>
        <w:t>2</w:t>
      </w:r>
      <w:bookmarkStart w:id="0" w:name="_GoBack"/>
      <w:bookmarkEnd w:id="0"/>
    </w:p>
    <w:p w14:paraId="3C035335" w14:textId="38E8C9D8" w:rsidR="00A26035" w:rsidRPr="008E1FF2" w:rsidRDefault="00A26035" w:rsidP="00A26035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8E1FF2">
        <w:rPr>
          <w:rFonts w:ascii="仿宋_GB2312" w:eastAsia="仿宋_GB2312" w:hAnsi="仿宋" w:hint="eastAsia"/>
          <w:sz w:val="32"/>
          <w:szCs w:val="32"/>
        </w:rPr>
        <w:t>说明</w:t>
      </w:r>
    </w:p>
    <w:p w14:paraId="21B56BEB" w14:textId="23B3FF3B" w:rsidR="00090C8B" w:rsidRPr="00090C8B" w:rsidRDefault="00075954" w:rsidP="00090C8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1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票面要素。</w:t>
      </w:r>
      <w:r w:rsidR="00090C8B" w:rsidRPr="00090C8B">
        <w:rPr>
          <w:rFonts w:ascii="仿宋" w:eastAsia="仿宋" w:hAnsi="仿宋" w:hint="eastAsia"/>
          <w:sz w:val="24"/>
          <w:szCs w:val="24"/>
        </w:rPr>
        <w:t>包括：财政票据名称、财政票据监制章、票据代码、票据号码、交款人统一社会信用代码、交款人（单位或个人）、校验码、开票日期、二维码、项目名称、数量/单位、金额（元）、金额合计（大写）/（小写）、备注、其他信息、收款单位（章）、复核人、收款人等。</w:t>
      </w:r>
    </w:p>
    <w:p w14:paraId="47F9E99E" w14:textId="77777777" w:rsidR="00090C8B" w:rsidRPr="00090C8B" w:rsidRDefault="00090C8B" w:rsidP="00090C8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2.字体字号。标题为汉仪中楷，20.04像素（px），居中；正文字体为汉仪楷体，10像素（px）。</w:t>
      </w:r>
    </w:p>
    <w:p w14:paraId="598424AB" w14:textId="77777777" w:rsidR="00090C8B" w:rsidRPr="00090C8B" w:rsidRDefault="00090C8B" w:rsidP="00090C8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3.规格大小。票据尺寸：718×480像素（px），每英寸96像素（px）。换算成打印尺寸为：190mm×127mm。</w:t>
      </w:r>
    </w:p>
    <w:p w14:paraId="6CEB180A" w14:textId="4569E048" w:rsidR="00075954" w:rsidRPr="00090C8B" w:rsidRDefault="00090C8B" w:rsidP="00F944BA">
      <w:pPr>
        <w:spacing w:line="360" w:lineRule="auto"/>
        <w:ind w:firstLineChars="200" w:firstLine="480"/>
        <w:rPr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4.颜色、套章等要求。文字和表格颜色：棕色；在标题正中位置</w:t>
      </w:r>
      <w:proofErr w:type="gramStart"/>
      <w:r w:rsidRPr="00090C8B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090C8B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075954" w:rsidRPr="0009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414"/>
    <w:rsid w:val="0004715D"/>
    <w:rsid w:val="000621D8"/>
    <w:rsid w:val="00075954"/>
    <w:rsid w:val="00082A78"/>
    <w:rsid w:val="00090C8B"/>
    <w:rsid w:val="000B15E8"/>
    <w:rsid w:val="000F3C64"/>
    <w:rsid w:val="00116AFD"/>
    <w:rsid w:val="0013502B"/>
    <w:rsid w:val="00153CD1"/>
    <w:rsid w:val="001769E7"/>
    <w:rsid w:val="001A35ED"/>
    <w:rsid w:val="001B08D0"/>
    <w:rsid w:val="00205083"/>
    <w:rsid w:val="0022794E"/>
    <w:rsid w:val="00236990"/>
    <w:rsid w:val="00241BB0"/>
    <w:rsid w:val="00261AD2"/>
    <w:rsid w:val="00276545"/>
    <w:rsid w:val="002A0D06"/>
    <w:rsid w:val="002B1835"/>
    <w:rsid w:val="002D00D4"/>
    <w:rsid w:val="002D1583"/>
    <w:rsid w:val="002D208A"/>
    <w:rsid w:val="002F5E8C"/>
    <w:rsid w:val="0032084B"/>
    <w:rsid w:val="00332E87"/>
    <w:rsid w:val="00355460"/>
    <w:rsid w:val="003638F3"/>
    <w:rsid w:val="00373F98"/>
    <w:rsid w:val="00380AA9"/>
    <w:rsid w:val="00381D51"/>
    <w:rsid w:val="003A2C1F"/>
    <w:rsid w:val="003C06B6"/>
    <w:rsid w:val="003C5B8D"/>
    <w:rsid w:val="003D1525"/>
    <w:rsid w:val="003E394C"/>
    <w:rsid w:val="003F2B96"/>
    <w:rsid w:val="003F6080"/>
    <w:rsid w:val="0042249C"/>
    <w:rsid w:val="004250F8"/>
    <w:rsid w:val="00441FAC"/>
    <w:rsid w:val="0045701A"/>
    <w:rsid w:val="004637FC"/>
    <w:rsid w:val="004650C9"/>
    <w:rsid w:val="0049316F"/>
    <w:rsid w:val="004E2583"/>
    <w:rsid w:val="004F43FD"/>
    <w:rsid w:val="0052574E"/>
    <w:rsid w:val="00534AAD"/>
    <w:rsid w:val="0056406F"/>
    <w:rsid w:val="005C1FFC"/>
    <w:rsid w:val="005C4135"/>
    <w:rsid w:val="005D133E"/>
    <w:rsid w:val="005D6156"/>
    <w:rsid w:val="005E2558"/>
    <w:rsid w:val="005F1DE0"/>
    <w:rsid w:val="0060040A"/>
    <w:rsid w:val="00613480"/>
    <w:rsid w:val="00616B08"/>
    <w:rsid w:val="00623595"/>
    <w:rsid w:val="00681329"/>
    <w:rsid w:val="006844F4"/>
    <w:rsid w:val="006B43FE"/>
    <w:rsid w:val="006C688E"/>
    <w:rsid w:val="006D5D7D"/>
    <w:rsid w:val="007145BC"/>
    <w:rsid w:val="007312AE"/>
    <w:rsid w:val="00751B7A"/>
    <w:rsid w:val="00754A1F"/>
    <w:rsid w:val="00761829"/>
    <w:rsid w:val="00766313"/>
    <w:rsid w:val="00784BAA"/>
    <w:rsid w:val="007866AA"/>
    <w:rsid w:val="00791AA7"/>
    <w:rsid w:val="007948CE"/>
    <w:rsid w:val="00795B3A"/>
    <w:rsid w:val="00806C5D"/>
    <w:rsid w:val="00825D0A"/>
    <w:rsid w:val="00827D2C"/>
    <w:rsid w:val="00835D0C"/>
    <w:rsid w:val="00876568"/>
    <w:rsid w:val="00880749"/>
    <w:rsid w:val="008862C4"/>
    <w:rsid w:val="0088696B"/>
    <w:rsid w:val="00897689"/>
    <w:rsid w:val="008E1FF2"/>
    <w:rsid w:val="008F11BA"/>
    <w:rsid w:val="009025B5"/>
    <w:rsid w:val="00903D2F"/>
    <w:rsid w:val="00905A16"/>
    <w:rsid w:val="009333B7"/>
    <w:rsid w:val="00945298"/>
    <w:rsid w:val="009656F7"/>
    <w:rsid w:val="00972738"/>
    <w:rsid w:val="00982E35"/>
    <w:rsid w:val="00984F6D"/>
    <w:rsid w:val="009A5F7D"/>
    <w:rsid w:val="009A7EA7"/>
    <w:rsid w:val="009C58DE"/>
    <w:rsid w:val="00A01E00"/>
    <w:rsid w:val="00A222A2"/>
    <w:rsid w:val="00A235A8"/>
    <w:rsid w:val="00A26035"/>
    <w:rsid w:val="00A93993"/>
    <w:rsid w:val="00A97806"/>
    <w:rsid w:val="00AC08D5"/>
    <w:rsid w:val="00AD2C31"/>
    <w:rsid w:val="00AD538A"/>
    <w:rsid w:val="00AD6461"/>
    <w:rsid w:val="00B141AE"/>
    <w:rsid w:val="00B17997"/>
    <w:rsid w:val="00B33DBD"/>
    <w:rsid w:val="00B46399"/>
    <w:rsid w:val="00B821BD"/>
    <w:rsid w:val="00B850E5"/>
    <w:rsid w:val="00BA66D0"/>
    <w:rsid w:val="00BA7C98"/>
    <w:rsid w:val="00BB0AAE"/>
    <w:rsid w:val="00BC305D"/>
    <w:rsid w:val="00BE670B"/>
    <w:rsid w:val="00BF251D"/>
    <w:rsid w:val="00BF3D9E"/>
    <w:rsid w:val="00BF57B6"/>
    <w:rsid w:val="00C27282"/>
    <w:rsid w:val="00C3697D"/>
    <w:rsid w:val="00C40337"/>
    <w:rsid w:val="00C8343A"/>
    <w:rsid w:val="00CA517F"/>
    <w:rsid w:val="00CD4455"/>
    <w:rsid w:val="00CE2ED1"/>
    <w:rsid w:val="00D034A3"/>
    <w:rsid w:val="00D15492"/>
    <w:rsid w:val="00D71572"/>
    <w:rsid w:val="00D74BED"/>
    <w:rsid w:val="00D76736"/>
    <w:rsid w:val="00DA3A83"/>
    <w:rsid w:val="00DB0B5D"/>
    <w:rsid w:val="00DC3642"/>
    <w:rsid w:val="00E0209F"/>
    <w:rsid w:val="00E15362"/>
    <w:rsid w:val="00E20F15"/>
    <w:rsid w:val="00E25CE5"/>
    <w:rsid w:val="00E44164"/>
    <w:rsid w:val="00E4531D"/>
    <w:rsid w:val="00E52729"/>
    <w:rsid w:val="00EA5808"/>
    <w:rsid w:val="00ED4AB9"/>
    <w:rsid w:val="00EE0B1B"/>
    <w:rsid w:val="00EE5615"/>
    <w:rsid w:val="00F00594"/>
    <w:rsid w:val="00F24629"/>
    <w:rsid w:val="00F3149A"/>
    <w:rsid w:val="00F36054"/>
    <w:rsid w:val="00F43523"/>
    <w:rsid w:val="00F77D4D"/>
    <w:rsid w:val="00F855B3"/>
    <w:rsid w:val="00F944BA"/>
    <w:rsid w:val="00FA0A32"/>
    <w:rsid w:val="00FA6A15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431</cp:revision>
  <cp:lastPrinted>2019-07-30T07:22:00Z</cp:lastPrinted>
  <dcterms:created xsi:type="dcterms:W3CDTF">2019-04-03T02:32:00Z</dcterms:created>
  <dcterms:modified xsi:type="dcterms:W3CDTF">2019-08-09T06:19:00Z</dcterms:modified>
</cp:coreProperties>
</file>